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1048" w14:textId="77777777" w:rsidR="007A6D8F" w:rsidRPr="007A6D8F" w:rsidRDefault="007A6D8F" w:rsidP="007A6D8F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36"/>
          <w:lang w:eastAsia="en-GB"/>
          <w14:ligatures w14:val="none"/>
        </w:rPr>
        <w:t>Event and Notice Submission Policy</w:t>
      </w:r>
    </w:p>
    <w:p w14:paraId="333C6B74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The Pulborough Post</w:t>
      </w:r>
    </w:p>
    <w:p w14:paraId="2FF31E0E" w14:textId="3E9FEC0C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Last Updated:</w:t>
      </w:r>
      <w:r w:rsidRPr="007A6D8F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GB"/>
          <w14:ligatures w14:val="none"/>
        </w:rPr>
        <w:t>19 June 2026</w:t>
      </w:r>
    </w:p>
    <w:p w14:paraId="1CD4BB8E" w14:textId="77777777" w:rsidR="007A6D8F" w:rsidRPr="007A6D8F" w:rsidRDefault="007A6D8F" w:rsidP="007A6D8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Purpose</w:t>
      </w:r>
    </w:p>
    <w:p w14:paraId="282C0078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 xml:space="preserve">The Pulborough Post welcomes submissions from </w:t>
      </w:r>
      <w:proofErr w:type="gramStart"/>
      <w:r w:rsidRPr="007A6D8F">
        <w:rPr>
          <w:rFonts w:eastAsia="Times New Roman" w:cs="Times New Roman"/>
          <w:kern w:val="0"/>
          <w:lang w:eastAsia="en-GB"/>
          <w14:ligatures w14:val="none"/>
        </w:rPr>
        <w:t>local residents</w:t>
      </w:r>
      <w:proofErr w:type="gramEnd"/>
      <w:r w:rsidRPr="007A6D8F">
        <w:rPr>
          <w:rFonts w:eastAsia="Times New Roman" w:cs="Times New Roman"/>
          <w:kern w:val="0"/>
          <w:lang w:eastAsia="en-GB"/>
          <w14:ligatures w14:val="none"/>
        </w:rPr>
        <w:t>, community groups, charities, schools, businesses, sports clubs, faith organisations, and other community organisations.</w:t>
      </w:r>
    </w:p>
    <w:p w14:paraId="3B1AB2D1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Our Events and Notices section aims to help residents stay informed about activities, opportunities, meetings, celebrations, community initiatives, and other matters of local interest.</w:t>
      </w:r>
    </w:p>
    <w:p w14:paraId="0A4AD0C0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This policy explains how event listings and community notices may be submitted and how they are reviewed for publication.</w:t>
      </w:r>
    </w:p>
    <w:p w14:paraId="7336FA89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1658EA3">
          <v:rect id="_x0000_i1025" style="width:0;height:1.5pt" o:hralign="center" o:hrstd="t" o:hr="t" fillcolor="#a0a0a0" stroked="f"/>
        </w:pict>
      </w:r>
    </w:p>
    <w:p w14:paraId="1F366118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What Can Be Submitted</w:t>
      </w:r>
    </w:p>
    <w:p w14:paraId="04378AFF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We welcome submissions relating to:</w:t>
      </w:r>
    </w:p>
    <w:p w14:paraId="61DC11BB" w14:textId="77777777" w:rsidR="007A6D8F" w:rsidRPr="007A6D8F" w:rsidRDefault="007A6D8F" w:rsidP="007A6D8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Community Events</w:t>
      </w:r>
    </w:p>
    <w:p w14:paraId="52A11C82" w14:textId="77777777" w:rsidR="007A6D8F" w:rsidRPr="007A6D8F" w:rsidRDefault="007A6D8F" w:rsidP="007A6D8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Village events</w:t>
      </w:r>
    </w:p>
    <w:p w14:paraId="09CF7E72" w14:textId="77777777" w:rsidR="007A6D8F" w:rsidRPr="007A6D8F" w:rsidRDefault="007A6D8F" w:rsidP="007A6D8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Fairs and festivals</w:t>
      </w:r>
    </w:p>
    <w:p w14:paraId="78329F5F" w14:textId="77777777" w:rsidR="007A6D8F" w:rsidRPr="007A6D8F" w:rsidRDefault="007A6D8F" w:rsidP="007A6D8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Community celebrations</w:t>
      </w:r>
    </w:p>
    <w:p w14:paraId="4918F60C" w14:textId="77777777" w:rsidR="007A6D8F" w:rsidRPr="007A6D8F" w:rsidRDefault="007A6D8F" w:rsidP="007A6D8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Fundraising events</w:t>
      </w:r>
    </w:p>
    <w:p w14:paraId="5DA411FC" w14:textId="77777777" w:rsidR="007A6D8F" w:rsidRPr="007A6D8F" w:rsidRDefault="007A6D8F" w:rsidP="007A6D8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Markets and exhibitions</w:t>
      </w:r>
    </w:p>
    <w:p w14:paraId="7A52D266" w14:textId="77777777" w:rsidR="007A6D8F" w:rsidRPr="007A6D8F" w:rsidRDefault="007A6D8F" w:rsidP="007A6D8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Public meetings</w:t>
      </w:r>
    </w:p>
    <w:p w14:paraId="565E9BCC" w14:textId="77777777" w:rsidR="007A6D8F" w:rsidRPr="007A6D8F" w:rsidRDefault="007A6D8F" w:rsidP="007A6D8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Open days</w:t>
      </w:r>
    </w:p>
    <w:p w14:paraId="068BCDFC" w14:textId="77777777" w:rsidR="007A6D8F" w:rsidRPr="007A6D8F" w:rsidRDefault="007A6D8F" w:rsidP="007A6D8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Charity and Voluntary Sector Activities</w:t>
      </w:r>
    </w:p>
    <w:p w14:paraId="3C69ED1A" w14:textId="77777777" w:rsidR="007A6D8F" w:rsidRPr="007A6D8F" w:rsidRDefault="007A6D8F" w:rsidP="007A6D8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Fundraising campaigns</w:t>
      </w:r>
    </w:p>
    <w:p w14:paraId="46B9CCE5" w14:textId="77777777" w:rsidR="007A6D8F" w:rsidRPr="007A6D8F" w:rsidRDefault="007A6D8F" w:rsidP="007A6D8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Volunteer recruitment</w:t>
      </w:r>
    </w:p>
    <w:p w14:paraId="60F64DD9" w14:textId="77777777" w:rsidR="007A6D8F" w:rsidRPr="007A6D8F" w:rsidRDefault="007A6D8F" w:rsidP="007A6D8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Awareness events</w:t>
      </w:r>
    </w:p>
    <w:p w14:paraId="641563CF" w14:textId="77777777" w:rsidR="007A6D8F" w:rsidRPr="007A6D8F" w:rsidRDefault="007A6D8F" w:rsidP="007A6D8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Community projects</w:t>
      </w:r>
    </w:p>
    <w:p w14:paraId="23A2DE35" w14:textId="77777777" w:rsidR="007A6D8F" w:rsidRPr="007A6D8F" w:rsidRDefault="007A6D8F" w:rsidP="007A6D8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Schools and Education</w:t>
      </w:r>
    </w:p>
    <w:p w14:paraId="3A336135" w14:textId="77777777" w:rsidR="007A6D8F" w:rsidRPr="007A6D8F" w:rsidRDefault="007A6D8F" w:rsidP="007A6D8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School events</w:t>
      </w:r>
    </w:p>
    <w:p w14:paraId="602512CE" w14:textId="77777777" w:rsidR="007A6D8F" w:rsidRPr="007A6D8F" w:rsidRDefault="007A6D8F" w:rsidP="007A6D8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Performances</w:t>
      </w:r>
    </w:p>
    <w:p w14:paraId="094F5FE7" w14:textId="77777777" w:rsidR="007A6D8F" w:rsidRPr="007A6D8F" w:rsidRDefault="007A6D8F" w:rsidP="007A6D8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Open evenings</w:t>
      </w:r>
    </w:p>
    <w:p w14:paraId="451EC615" w14:textId="77777777" w:rsidR="007A6D8F" w:rsidRPr="007A6D8F" w:rsidRDefault="007A6D8F" w:rsidP="007A6D8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Educational initiatives</w:t>
      </w:r>
    </w:p>
    <w:p w14:paraId="48A1F110" w14:textId="77777777" w:rsidR="007A6D8F" w:rsidRPr="007A6D8F" w:rsidRDefault="007A6D8F" w:rsidP="007A6D8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Sports and Recreation</w:t>
      </w:r>
    </w:p>
    <w:p w14:paraId="07A9E010" w14:textId="77777777" w:rsidR="007A6D8F" w:rsidRPr="007A6D8F" w:rsidRDefault="007A6D8F" w:rsidP="007A6D8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lastRenderedPageBreak/>
        <w:t>Fixtures and tournaments</w:t>
      </w:r>
    </w:p>
    <w:p w14:paraId="1B0572D9" w14:textId="77777777" w:rsidR="007A6D8F" w:rsidRPr="007A6D8F" w:rsidRDefault="007A6D8F" w:rsidP="007A6D8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Club events</w:t>
      </w:r>
    </w:p>
    <w:p w14:paraId="3B13A8AD" w14:textId="77777777" w:rsidR="007A6D8F" w:rsidRPr="007A6D8F" w:rsidRDefault="007A6D8F" w:rsidP="007A6D8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Recruitment drives</w:t>
      </w:r>
    </w:p>
    <w:p w14:paraId="7C3AD760" w14:textId="77777777" w:rsidR="007A6D8F" w:rsidRPr="007A6D8F" w:rsidRDefault="007A6D8F" w:rsidP="007A6D8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Community sporting activities</w:t>
      </w:r>
    </w:p>
    <w:p w14:paraId="7865789B" w14:textId="77777777" w:rsidR="007A6D8F" w:rsidRPr="007A6D8F" w:rsidRDefault="007A6D8F" w:rsidP="007A6D8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Arts and Culture</w:t>
      </w:r>
    </w:p>
    <w:p w14:paraId="67D0C087" w14:textId="77777777" w:rsidR="007A6D8F" w:rsidRPr="007A6D8F" w:rsidRDefault="007A6D8F" w:rsidP="007A6D8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Concerts</w:t>
      </w:r>
    </w:p>
    <w:p w14:paraId="4E76DC60" w14:textId="77777777" w:rsidR="007A6D8F" w:rsidRPr="007A6D8F" w:rsidRDefault="007A6D8F" w:rsidP="007A6D8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Theatre productions</w:t>
      </w:r>
    </w:p>
    <w:p w14:paraId="40F126D7" w14:textId="77777777" w:rsidR="007A6D8F" w:rsidRPr="007A6D8F" w:rsidRDefault="007A6D8F" w:rsidP="007A6D8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Exhibitions</w:t>
      </w:r>
    </w:p>
    <w:p w14:paraId="7E6BE962" w14:textId="77777777" w:rsidR="007A6D8F" w:rsidRPr="007A6D8F" w:rsidRDefault="007A6D8F" w:rsidP="007A6D8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Workshops</w:t>
      </w:r>
    </w:p>
    <w:p w14:paraId="0CE5484B" w14:textId="77777777" w:rsidR="007A6D8F" w:rsidRPr="007A6D8F" w:rsidRDefault="007A6D8F" w:rsidP="007A6D8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Cultural events</w:t>
      </w:r>
    </w:p>
    <w:p w14:paraId="53132A1B" w14:textId="77777777" w:rsidR="007A6D8F" w:rsidRPr="007A6D8F" w:rsidRDefault="007A6D8F" w:rsidP="007A6D8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Public Notices</w:t>
      </w:r>
    </w:p>
    <w:p w14:paraId="214324E1" w14:textId="77777777" w:rsidR="007A6D8F" w:rsidRPr="007A6D8F" w:rsidRDefault="007A6D8F" w:rsidP="007A6D8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Community announcements</w:t>
      </w:r>
    </w:p>
    <w:p w14:paraId="27EA81C3" w14:textId="77777777" w:rsidR="007A6D8F" w:rsidRPr="007A6D8F" w:rsidRDefault="007A6D8F" w:rsidP="007A6D8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Service updates</w:t>
      </w:r>
    </w:p>
    <w:p w14:paraId="6A80EE41" w14:textId="77777777" w:rsidR="007A6D8F" w:rsidRPr="007A6D8F" w:rsidRDefault="007A6D8F" w:rsidP="007A6D8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Local initiatives</w:t>
      </w:r>
    </w:p>
    <w:p w14:paraId="6F411A56" w14:textId="77777777" w:rsidR="007A6D8F" w:rsidRPr="007A6D8F" w:rsidRDefault="007A6D8F" w:rsidP="007A6D8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Relevant public information</w:t>
      </w:r>
    </w:p>
    <w:p w14:paraId="2F9C5692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Publication remains at the discretion of the editorial team.</w:t>
      </w:r>
    </w:p>
    <w:p w14:paraId="1BB1E64C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01DCD65">
          <v:rect id="_x0000_i1026" style="width:0;height:1.5pt" o:hralign="center" o:hrstd="t" o:hr="t" fillcolor="#a0a0a0" stroked="f"/>
        </w:pict>
      </w:r>
    </w:p>
    <w:p w14:paraId="12DCC17C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Information Required</w:t>
      </w:r>
    </w:p>
    <w:p w14:paraId="39F77DA6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To help us process submissions, please include:</w:t>
      </w:r>
    </w:p>
    <w:p w14:paraId="669C2DB5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Event or notice title</w:t>
      </w:r>
    </w:p>
    <w:p w14:paraId="109261E2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Date and time</w:t>
      </w:r>
    </w:p>
    <w:p w14:paraId="5AC1C882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Location</w:t>
      </w:r>
    </w:p>
    <w:p w14:paraId="5735FFE9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Organiser's name</w:t>
      </w:r>
    </w:p>
    <w:p w14:paraId="4DA781EF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Contact details</w:t>
      </w:r>
    </w:p>
    <w:p w14:paraId="2E308411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Brief description</w:t>
      </w:r>
    </w:p>
    <w:p w14:paraId="16475CA4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Website or booking information (if applicable)</w:t>
      </w:r>
    </w:p>
    <w:p w14:paraId="4AB9B899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Any relevant accessibility information</w:t>
      </w:r>
    </w:p>
    <w:p w14:paraId="51EBA830" w14:textId="77777777" w:rsidR="007A6D8F" w:rsidRPr="007A6D8F" w:rsidRDefault="007A6D8F" w:rsidP="007A6D8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A suitable photograph or image (optional)</w:t>
      </w:r>
    </w:p>
    <w:p w14:paraId="58A014C6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We may request additional information before publication.</w:t>
      </w:r>
    </w:p>
    <w:p w14:paraId="1049D9E2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25D6ECA">
          <v:rect id="_x0000_i1027" style="width:0;height:1.5pt" o:hralign="center" o:hrstd="t" o:hr="t" fillcolor="#a0a0a0" stroked="f"/>
        </w:pict>
      </w:r>
    </w:p>
    <w:p w14:paraId="7C38606E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Accuracy of Information</w:t>
      </w:r>
    </w:p>
    <w:p w14:paraId="19D8580B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The organisation or individual submitting an event or notice is responsible for ensuring the information provided is accurate and up to date.</w:t>
      </w:r>
    </w:p>
    <w:p w14:paraId="1BB6700C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The Pulborough Post may edit submissions for clarity, grammar, style, consistency, or length but cannot guarantee the accuracy of information supplied by third parties.</w:t>
      </w:r>
    </w:p>
    <w:p w14:paraId="40F52BDD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If event details change after submission, organisers should notify us as soon as possible.</w:t>
      </w:r>
    </w:p>
    <w:p w14:paraId="18A09D45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456FFFB8">
          <v:rect id="_x0000_i1028" style="width:0;height:1.5pt" o:hralign="center" o:hrstd="t" o:hr="t" fillcolor="#a0a0a0" stroked="f"/>
        </w:pict>
      </w:r>
    </w:p>
    <w:p w14:paraId="64BE2DB1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Submission Deadlines</w:t>
      </w:r>
    </w:p>
    <w:p w14:paraId="6EEBC008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To maximise the likelihood of publication, submissions should be sent as early as possible.</w:t>
      </w:r>
    </w:p>
    <w:p w14:paraId="6532DFDA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While we will make reasonable efforts to publish timely information, we cannot guarantee publication before a particular date or event.</w:t>
      </w:r>
    </w:p>
    <w:p w14:paraId="6BC28C3A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4B2027E">
          <v:rect id="_x0000_i1029" style="width:0;height:1.5pt" o:hralign="center" o:hrstd="t" o:hr="t" fillcolor="#a0a0a0" stroked="f"/>
        </w:pict>
      </w:r>
    </w:p>
    <w:p w14:paraId="218A8BB4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Photographs and Images</w:t>
      </w:r>
    </w:p>
    <w:p w14:paraId="5B1E2AF7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When submitting images, contributors confirm that:</w:t>
      </w:r>
    </w:p>
    <w:p w14:paraId="2F6336E0" w14:textId="77777777" w:rsidR="007A6D8F" w:rsidRPr="007A6D8F" w:rsidRDefault="007A6D8F" w:rsidP="007A6D8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They own the image or have permission to use it.</w:t>
      </w:r>
    </w:p>
    <w:p w14:paraId="0C3CED7E" w14:textId="77777777" w:rsidR="007A6D8F" w:rsidRPr="007A6D8F" w:rsidRDefault="007A6D8F" w:rsidP="007A6D8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Publication does not infringe copyright.</w:t>
      </w:r>
    </w:p>
    <w:p w14:paraId="186FC481" w14:textId="77777777" w:rsidR="007A6D8F" w:rsidRPr="007A6D8F" w:rsidRDefault="007A6D8F" w:rsidP="007A6D8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Necessary permissions have been obtained from identifiable individuals where appropriate.</w:t>
      </w:r>
    </w:p>
    <w:p w14:paraId="12D25884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The Pulborough Post reserves the right not to publish submitted images.</w:t>
      </w:r>
    </w:p>
    <w:p w14:paraId="2A9A76A7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C169501">
          <v:rect id="_x0000_i1030" style="width:0;height:1.5pt" o:hralign="center" o:hrstd="t" o:hr="t" fillcolor="#a0a0a0" stroked="f"/>
        </w:pict>
      </w:r>
    </w:p>
    <w:p w14:paraId="02C6AF13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Commercial Events and Promotions</w:t>
      </w:r>
    </w:p>
    <w:p w14:paraId="1B372D8B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We welcome information about local businesses and commercial events that are relevant to the community.</w:t>
      </w:r>
    </w:p>
    <w:p w14:paraId="2EDAE579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However:</w:t>
      </w:r>
    </w:p>
    <w:p w14:paraId="1EA21160" w14:textId="77777777" w:rsidR="007A6D8F" w:rsidRPr="007A6D8F" w:rsidRDefault="007A6D8F" w:rsidP="007A6D8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Purely promotional advertising may not be suitable for editorial listings.</w:t>
      </w:r>
    </w:p>
    <w:p w14:paraId="4A814F1D" w14:textId="77777777" w:rsidR="007A6D8F" w:rsidRPr="007A6D8F" w:rsidRDefault="007A6D8F" w:rsidP="007A6D8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Commercial submissions may be referred to advertising options where appropriate.</w:t>
      </w:r>
    </w:p>
    <w:p w14:paraId="5DC4F110" w14:textId="77777777" w:rsidR="007A6D8F" w:rsidRPr="007A6D8F" w:rsidRDefault="007A6D8F" w:rsidP="007A6D8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Publication of commercial notices is at editorial discretion.</w:t>
      </w:r>
    </w:p>
    <w:p w14:paraId="6760D15F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95F43AC">
          <v:rect id="_x0000_i1031" style="width:0;height:1.5pt" o:hralign="center" o:hrstd="t" o:hr="t" fillcolor="#a0a0a0" stroked="f"/>
        </w:pict>
      </w:r>
    </w:p>
    <w:p w14:paraId="084D0C32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Content We May Decline</w:t>
      </w:r>
    </w:p>
    <w:p w14:paraId="0ED9961C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We may decline submissions that:</w:t>
      </w:r>
    </w:p>
    <w:p w14:paraId="4C606FA3" w14:textId="77777777" w:rsidR="007A6D8F" w:rsidRPr="007A6D8F" w:rsidRDefault="007A6D8F" w:rsidP="007A6D8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Are unrelated to the local community.</w:t>
      </w:r>
    </w:p>
    <w:p w14:paraId="2AA79449" w14:textId="77777777" w:rsidR="007A6D8F" w:rsidRPr="007A6D8F" w:rsidRDefault="007A6D8F" w:rsidP="007A6D8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Contain inaccurate or misleading information.</w:t>
      </w:r>
    </w:p>
    <w:p w14:paraId="79F086B6" w14:textId="77777777" w:rsidR="007A6D8F" w:rsidRPr="007A6D8F" w:rsidRDefault="007A6D8F" w:rsidP="007A6D8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Promote unlawful activity.</w:t>
      </w:r>
    </w:p>
    <w:p w14:paraId="1B6CFE4A" w14:textId="77777777" w:rsidR="007A6D8F" w:rsidRPr="007A6D8F" w:rsidRDefault="007A6D8F" w:rsidP="007A6D8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Contain offensive, discriminatory, or abusive content.</w:t>
      </w:r>
    </w:p>
    <w:p w14:paraId="3F640E43" w14:textId="77777777" w:rsidR="007A6D8F" w:rsidRPr="007A6D8F" w:rsidRDefault="007A6D8F" w:rsidP="007A6D8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Breach copyright or intellectual property rights.</w:t>
      </w:r>
    </w:p>
    <w:p w14:paraId="7C83EEB6" w14:textId="77777777" w:rsidR="007A6D8F" w:rsidRPr="007A6D8F" w:rsidRDefault="007A6D8F" w:rsidP="007A6D8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Appear to be spam or excessive self-promotion.</w:t>
      </w:r>
    </w:p>
    <w:p w14:paraId="6C69BC2B" w14:textId="77777777" w:rsidR="007A6D8F" w:rsidRPr="007A6D8F" w:rsidRDefault="007A6D8F" w:rsidP="007A6D8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Conflict with our Editorial Standards Code.</w:t>
      </w:r>
    </w:p>
    <w:p w14:paraId="2F64A7CC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6B3DE26">
          <v:rect id="_x0000_i1032" style="width:0;height:1.5pt" o:hralign="center" o:hrstd="t" o:hr="t" fillcolor="#a0a0a0" stroked="f"/>
        </w:pict>
      </w:r>
    </w:p>
    <w:p w14:paraId="4385FF6C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Editing and Publication</w:t>
      </w:r>
    </w:p>
    <w:p w14:paraId="06A4A290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The Pulborough Post reserves the right to:</w:t>
      </w:r>
    </w:p>
    <w:p w14:paraId="74FD16FF" w14:textId="77777777" w:rsidR="007A6D8F" w:rsidRPr="007A6D8F" w:rsidRDefault="007A6D8F" w:rsidP="007A6D8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Edit submissions for clarity, style, length, and legal compliance.</w:t>
      </w:r>
    </w:p>
    <w:p w14:paraId="2C6826AE" w14:textId="77777777" w:rsidR="007A6D8F" w:rsidRPr="007A6D8F" w:rsidRDefault="007A6D8F" w:rsidP="007A6D8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Change headlines or formatting.</w:t>
      </w:r>
    </w:p>
    <w:p w14:paraId="32A0A65F" w14:textId="77777777" w:rsidR="007A6D8F" w:rsidRPr="007A6D8F" w:rsidRDefault="007A6D8F" w:rsidP="007A6D8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Publish only part of a submission.</w:t>
      </w:r>
    </w:p>
    <w:p w14:paraId="581B5716" w14:textId="77777777" w:rsidR="007A6D8F" w:rsidRPr="007A6D8F" w:rsidRDefault="007A6D8F" w:rsidP="007A6D8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Decline publication without providing a reason.</w:t>
      </w:r>
    </w:p>
    <w:p w14:paraId="2BE8D942" w14:textId="77777777" w:rsidR="007A6D8F" w:rsidRPr="007A6D8F" w:rsidRDefault="007A6D8F" w:rsidP="007A6D8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Remove or amend published notices if circumstances change.</w:t>
      </w:r>
    </w:p>
    <w:p w14:paraId="1EE392E5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Submission does not guarantee publication.</w:t>
      </w:r>
    </w:p>
    <w:p w14:paraId="1B870D79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D5E2848">
          <v:rect id="_x0000_i1033" style="width:0;height:1.5pt" o:hralign="center" o:hrstd="t" o:hr="t" fillcolor="#a0a0a0" stroked="f"/>
        </w:pict>
      </w:r>
    </w:p>
    <w:p w14:paraId="271C89DD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Cancellations and Updates</w:t>
      </w:r>
    </w:p>
    <w:p w14:paraId="0CE1B1E3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If an event is cancelled, postponed, relocated, or substantially changed, organisers should notify us promptly.</w:t>
      </w:r>
    </w:p>
    <w:p w14:paraId="497219B2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Where possible, we will update published information, but we cannot guarantee that changes will be reflected immediately.</w:t>
      </w:r>
    </w:p>
    <w:p w14:paraId="39509F66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03C08C7">
          <v:rect id="_x0000_i1034" style="width:0;height:1.5pt" o:hralign="center" o:hrstd="t" o:hr="t" fillcolor="#a0a0a0" stroked="f"/>
        </w:pict>
      </w:r>
    </w:p>
    <w:p w14:paraId="64FFEECF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Liability</w:t>
      </w:r>
    </w:p>
    <w:p w14:paraId="49796479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The Pulborough Post acts as a publisher of information supplied by third parties.</w:t>
      </w:r>
    </w:p>
    <w:p w14:paraId="511057AA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We do not organise, endorse, manage, or guarantee events listed on our website unless explicitly stated.</w:t>
      </w:r>
    </w:p>
    <w:p w14:paraId="7AFFE933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Attendees participate in events at their own discretion and risk.</w:t>
      </w:r>
    </w:p>
    <w:p w14:paraId="46A23E91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A29A417">
          <v:rect id="_x0000_i1035" style="width:0;height:1.5pt" o:hralign="center" o:hrstd="t" o:hr="t" fillcolor="#a0a0a0" stroked="f"/>
        </w:pict>
      </w:r>
    </w:p>
    <w:p w14:paraId="59471006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How to Submit</w:t>
      </w:r>
    </w:p>
    <w:p w14:paraId="163E9DBC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Event listings and community notices may be submitted via:</w:t>
      </w:r>
    </w:p>
    <w:p w14:paraId="7B35E9D1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Email: [Insert Contact Email]</w:t>
      </w:r>
    </w:p>
    <w:p w14:paraId="5E5803CA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Website: [Insert Submission Page URL]</w:t>
      </w:r>
    </w:p>
    <w:p w14:paraId="719648CD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Please include all relevant information and supporting materials when submitting.</w:t>
      </w:r>
    </w:p>
    <w:p w14:paraId="2D73DA4F" w14:textId="77777777" w:rsidR="007A6D8F" w:rsidRPr="007A6D8F" w:rsidRDefault="00A44C21" w:rsidP="007A6D8F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A88F27A">
          <v:rect id="_x0000_i1036" style="width:0;height:1.5pt" o:hralign="center" o:hrstd="t" o:hr="t" fillcolor="#a0a0a0" stroked="f"/>
        </w:pict>
      </w:r>
    </w:p>
    <w:p w14:paraId="508AC9A9" w14:textId="77777777" w:rsidR="007A6D8F" w:rsidRPr="007A6D8F" w:rsidRDefault="007A6D8F" w:rsidP="007A6D8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b/>
          <w:bCs/>
          <w:kern w:val="0"/>
          <w:lang w:eastAsia="en-GB"/>
          <w14:ligatures w14:val="none"/>
        </w:rPr>
        <w:t>Supporting Local Community Life</w:t>
      </w:r>
    </w:p>
    <w:p w14:paraId="776744BD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lastRenderedPageBreak/>
        <w:t>The Pulborough Post is proud to support local organisations, volunteers, businesses, charities, and community groups by helping publicise activities that contribute positively to life in Pulborough and the surrounding area.</w:t>
      </w:r>
    </w:p>
    <w:p w14:paraId="4FC4F986" w14:textId="77777777" w:rsidR="007A6D8F" w:rsidRPr="007A6D8F" w:rsidRDefault="007A6D8F" w:rsidP="007A6D8F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7A6D8F">
        <w:rPr>
          <w:rFonts w:eastAsia="Times New Roman" w:cs="Times New Roman"/>
          <w:kern w:val="0"/>
          <w:lang w:eastAsia="en-GB"/>
          <w14:ligatures w14:val="none"/>
        </w:rPr>
        <w:t>We encourage submissions that inform, connect, and strengthen our community.</w:t>
      </w:r>
    </w:p>
    <w:p w14:paraId="5FA2BC67" w14:textId="77777777" w:rsidR="003251AD" w:rsidRPr="007A6D8F" w:rsidRDefault="003251AD"/>
    <w:sectPr w:rsidR="003251AD" w:rsidRPr="007A6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EE4"/>
    <w:multiLevelType w:val="multilevel"/>
    <w:tmpl w:val="CA6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C0739"/>
    <w:multiLevelType w:val="multilevel"/>
    <w:tmpl w:val="7D4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B593B"/>
    <w:multiLevelType w:val="multilevel"/>
    <w:tmpl w:val="C6DA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E7FA7"/>
    <w:multiLevelType w:val="multilevel"/>
    <w:tmpl w:val="068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E24F7"/>
    <w:multiLevelType w:val="multilevel"/>
    <w:tmpl w:val="B24A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568EF"/>
    <w:multiLevelType w:val="multilevel"/>
    <w:tmpl w:val="EF52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E4923"/>
    <w:multiLevelType w:val="multilevel"/>
    <w:tmpl w:val="FA9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A2F21"/>
    <w:multiLevelType w:val="multilevel"/>
    <w:tmpl w:val="8584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06073"/>
    <w:multiLevelType w:val="multilevel"/>
    <w:tmpl w:val="E5C2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D0BD6"/>
    <w:multiLevelType w:val="multilevel"/>
    <w:tmpl w:val="75A6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B2CE0"/>
    <w:multiLevelType w:val="multilevel"/>
    <w:tmpl w:val="70B8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012647">
    <w:abstractNumId w:val="5"/>
  </w:num>
  <w:num w:numId="2" w16cid:durableId="671294388">
    <w:abstractNumId w:val="8"/>
  </w:num>
  <w:num w:numId="3" w16cid:durableId="1158420456">
    <w:abstractNumId w:val="9"/>
  </w:num>
  <w:num w:numId="4" w16cid:durableId="1227883883">
    <w:abstractNumId w:val="7"/>
  </w:num>
  <w:num w:numId="5" w16cid:durableId="276178853">
    <w:abstractNumId w:val="1"/>
  </w:num>
  <w:num w:numId="6" w16cid:durableId="651564132">
    <w:abstractNumId w:val="2"/>
  </w:num>
  <w:num w:numId="7" w16cid:durableId="783501576">
    <w:abstractNumId w:val="10"/>
  </w:num>
  <w:num w:numId="8" w16cid:durableId="425007582">
    <w:abstractNumId w:val="0"/>
  </w:num>
  <w:num w:numId="9" w16cid:durableId="516967175">
    <w:abstractNumId w:val="4"/>
  </w:num>
  <w:num w:numId="10" w16cid:durableId="751708217">
    <w:abstractNumId w:val="3"/>
  </w:num>
  <w:num w:numId="11" w16cid:durableId="1773623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8F"/>
    <w:rsid w:val="003251AD"/>
    <w:rsid w:val="003425AC"/>
    <w:rsid w:val="004B5286"/>
    <w:rsid w:val="007A6D8F"/>
    <w:rsid w:val="009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0572"/>
  <w15:chartTrackingRefBased/>
  <w15:docId w15:val="{344D2F9B-E3A0-4E04-B565-FF2D47E0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D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4227</Characters>
  <Application>Microsoft Office Word</Application>
  <DocSecurity>0</DocSecurity>
  <Lines>136</Lines>
  <Paragraphs>121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Hunt</dc:creator>
  <cp:keywords/>
  <dc:description/>
  <cp:lastModifiedBy>Elizabeth Hunt</cp:lastModifiedBy>
  <cp:revision>2</cp:revision>
  <dcterms:created xsi:type="dcterms:W3CDTF">2026-06-04T22:45:00Z</dcterms:created>
  <dcterms:modified xsi:type="dcterms:W3CDTF">2026-06-04T22:45:00Z</dcterms:modified>
</cp:coreProperties>
</file>